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1E8843" w14:textId="77777777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14:paraId="242835C4" w14:textId="6C5E4B6D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14:paraId="4D242CBE" w14:textId="35A355C7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0"/>
        <w:gridCol w:w="9385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0616E3A5" w14:textId="7C3C0458" w:rsidR="006573FA" w:rsidRPr="006377AB" w:rsidRDefault="00627E62" w:rsidP="00C04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7AB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6377AB" w:rsidRPr="00C0418D">
              <w:rPr>
                <w:rFonts w:ascii="Times New Roman" w:hAnsi="Times New Roman" w:cs="Times New Roman"/>
                <w:sz w:val="24"/>
                <w:szCs w:val="24"/>
              </w:rPr>
              <w:t xml:space="preserve">города Белгорода </w:t>
            </w:r>
            <w:r w:rsidR="00C0418D" w:rsidRPr="00C0418D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от 11 ноября 2014 года № 231 </w:t>
            </w:r>
            <w:r w:rsidR="00C041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0418D" w:rsidRPr="00C0418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дорожно-транспортной инфраструктуры города Белгорода»</w:t>
            </w:r>
          </w:p>
          <w:p w14:paraId="1699811B" w14:textId="72DA54C1" w:rsidR="00154EB8" w:rsidRPr="007D711A" w:rsidRDefault="00154EB8" w:rsidP="0005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79910" w14:textId="77777777" w:rsidR="00DF2041" w:rsidRPr="007D711A" w:rsidRDefault="000506FE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89pt"/>
                <w:b w:val="0"/>
                <w:i w:val="0"/>
                <w:color w:val="auto"/>
                <w:sz w:val="24"/>
                <w:szCs w:val="24"/>
              </w:rPr>
            </w:pPr>
            <w:r w:rsidRPr="007D711A">
              <w:rPr>
                <w:rStyle w:val="89pt"/>
                <w:b w:val="0"/>
                <w:i w:val="0"/>
                <w:color w:val="auto"/>
                <w:sz w:val="24"/>
                <w:szCs w:val="24"/>
              </w:rPr>
              <w:t>Департамент городского хозяйства администрации города Белгорода</w:t>
            </w:r>
          </w:p>
          <w:p w14:paraId="5E6B9FEB" w14:textId="7ED9351D" w:rsidR="00627E62" w:rsidRPr="007D711A" w:rsidRDefault="00627E62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4775" w:rsidRPr="00B14775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56446DD4" w14:textId="065A058C" w:rsidR="006377AB" w:rsidRPr="001958B5" w:rsidRDefault="00C0418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необходимости 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принятия нормативного</w:t>
            </w:r>
            <w:r w:rsidR="006377AB"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 акта (основания, концепция, цели, задачи, последствия принятия):</w:t>
            </w:r>
          </w:p>
          <w:p w14:paraId="7635B92C" w14:textId="77777777" w:rsidR="002201D7" w:rsidRPr="002201D7" w:rsidRDefault="002201D7" w:rsidP="002201D7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2201D7">
              <w:rPr>
                <w:rFonts w:ascii="Times New Roman" w:hAnsi="Times New Roman" w:cs="Times New Roman"/>
                <w:bCs/>
                <w:color w:val="auto"/>
              </w:rPr>
              <w:t xml:space="preserve">Проект постановления администрации города Белгорода «О внесении изменений в постановление администрации города Белгорода «Об утверждении муниципальной программы «Развитие дорожно-транспортной инфраструктуры города Белгорода» разработан в целях приведения в соответствие с решениями Белгородского городского Совета </w:t>
            </w:r>
            <w:r w:rsidRPr="002201D7">
              <w:rPr>
                <w:rFonts w:ascii="Times New Roman" w:hAnsi="Times New Roman" w:cs="Times New Roman"/>
              </w:rPr>
              <w:t>от 26 декабря 2023 года № 51 «О внесении изменений в решение Белгородского городского Совета от 20 декабря 2022 года № 653 «О бюджете городского округа «Город Белгород» на 2023 год и на плановый период 2024 – 2025 годов»</w:t>
            </w:r>
            <w:r w:rsidRPr="002201D7">
              <w:rPr>
                <w:rFonts w:ascii="Times New Roman" w:hAnsi="Times New Roman" w:cs="Times New Roman"/>
                <w:color w:val="auto"/>
              </w:rPr>
              <w:t>, от 18 июня 2024 года № 146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 – 2026 годов»</w:t>
            </w:r>
            <w:r w:rsidRPr="002201D7">
              <w:rPr>
                <w:rFonts w:ascii="Times New Roman" w:hAnsi="Times New Roman" w:cs="Times New Roman"/>
              </w:rPr>
              <w:t>.</w:t>
            </w:r>
          </w:p>
          <w:p w14:paraId="3F200CB3" w14:textId="1A3638FB" w:rsidR="006A6486" w:rsidRPr="007D711A" w:rsidRDefault="006A6486" w:rsidP="006377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38F92429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6AB2C659" w14:textId="64640B08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роекта нормативного правового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акта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1D2D006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02596" w14:textId="4972DD28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  <w:p w14:paraId="545EE2DA" w14:textId="77777777" w:rsidR="00781A41" w:rsidRPr="007D711A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7C4AEF7F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C4137B" w14:textId="205C2125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тсутствуют</w:t>
            </w:r>
          </w:p>
          <w:p w14:paraId="342C09D6" w14:textId="77777777" w:rsidR="00C45B11" w:rsidRPr="007D711A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7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A5E82" w14:textId="77777777" w:rsidR="006B6C02" w:rsidRDefault="006B6C02" w:rsidP="00F61527">
      <w:pPr>
        <w:spacing w:after="0" w:line="240" w:lineRule="auto"/>
      </w:pPr>
      <w:r>
        <w:separator/>
      </w:r>
    </w:p>
  </w:endnote>
  <w:endnote w:type="continuationSeparator" w:id="0">
    <w:p w14:paraId="7A79EFE0" w14:textId="77777777" w:rsidR="006B6C02" w:rsidRDefault="006B6C0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5ABFA" w14:textId="77777777" w:rsidR="006B6C02" w:rsidRDefault="006B6C02" w:rsidP="00F61527">
      <w:pPr>
        <w:spacing w:after="0" w:line="240" w:lineRule="auto"/>
      </w:pPr>
      <w:r>
        <w:separator/>
      </w:r>
    </w:p>
  </w:footnote>
  <w:footnote w:type="continuationSeparator" w:id="0">
    <w:p w14:paraId="0887DB9E" w14:textId="77777777" w:rsidR="006B6C02" w:rsidRDefault="006B6C0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C8"/>
    <w:rsid w:val="00007486"/>
    <w:rsid w:val="000078B2"/>
    <w:rsid w:val="0004529B"/>
    <w:rsid w:val="000506FE"/>
    <w:rsid w:val="00052E60"/>
    <w:rsid w:val="00053DD2"/>
    <w:rsid w:val="000605DA"/>
    <w:rsid w:val="000725EE"/>
    <w:rsid w:val="00072BC9"/>
    <w:rsid w:val="00072D77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060EE"/>
    <w:rsid w:val="00110F23"/>
    <w:rsid w:val="001235C6"/>
    <w:rsid w:val="00132216"/>
    <w:rsid w:val="001345CE"/>
    <w:rsid w:val="001438DF"/>
    <w:rsid w:val="00144981"/>
    <w:rsid w:val="0015020B"/>
    <w:rsid w:val="00154EB8"/>
    <w:rsid w:val="00165C92"/>
    <w:rsid w:val="00171916"/>
    <w:rsid w:val="001978E3"/>
    <w:rsid w:val="001A1742"/>
    <w:rsid w:val="001A4CDF"/>
    <w:rsid w:val="001A596A"/>
    <w:rsid w:val="001A62B2"/>
    <w:rsid w:val="001B3A89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01D7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64A3D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4B14"/>
    <w:rsid w:val="00395A92"/>
    <w:rsid w:val="00396A4B"/>
    <w:rsid w:val="003B7996"/>
    <w:rsid w:val="003C02B7"/>
    <w:rsid w:val="003C3414"/>
    <w:rsid w:val="003C380A"/>
    <w:rsid w:val="003C7444"/>
    <w:rsid w:val="003D1923"/>
    <w:rsid w:val="003D663F"/>
    <w:rsid w:val="003D6E52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53891"/>
    <w:rsid w:val="004647E8"/>
    <w:rsid w:val="00466532"/>
    <w:rsid w:val="00470745"/>
    <w:rsid w:val="0047163B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7C6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2634"/>
    <w:rsid w:val="00623C26"/>
    <w:rsid w:val="006252C8"/>
    <w:rsid w:val="00627689"/>
    <w:rsid w:val="00627E62"/>
    <w:rsid w:val="00632F39"/>
    <w:rsid w:val="006377AB"/>
    <w:rsid w:val="00642200"/>
    <w:rsid w:val="006556D2"/>
    <w:rsid w:val="006573FA"/>
    <w:rsid w:val="0067453D"/>
    <w:rsid w:val="00677011"/>
    <w:rsid w:val="006857F1"/>
    <w:rsid w:val="00691A6A"/>
    <w:rsid w:val="00695B98"/>
    <w:rsid w:val="006A6486"/>
    <w:rsid w:val="006B6C02"/>
    <w:rsid w:val="006C3EB0"/>
    <w:rsid w:val="006D1D87"/>
    <w:rsid w:val="006D5930"/>
    <w:rsid w:val="006E0D79"/>
    <w:rsid w:val="006F6016"/>
    <w:rsid w:val="006F64C7"/>
    <w:rsid w:val="00700AB2"/>
    <w:rsid w:val="00705763"/>
    <w:rsid w:val="0071020E"/>
    <w:rsid w:val="00715A26"/>
    <w:rsid w:val="00722DF3"/>
    <w:rsid w:val="00724C99"/>
    <w:rsid w:val="00724E41"/>
    <w:rsid w:val="007515A0"/>
    <w:rsid w:val="007816DF"/>
    <w:rsid w:val="00781A41"/>
    <w:rsid w:val="0078660D"/>
    <w:rsid w:val="007A3857"/>
    <w:rsid w:val="007B04F3"/>
    <w:rsid w:val="007C7731"/>
    <w:rsid w:val="007D711A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66273"/>
    <w:rsid w:val="00883AF4"/>
    <w:rsid w:val="0088561A"/>
    <w:rsid w:val="008C664B"/>
    <w:rsid w:val="008C7816"/>
    <w:rsid w:val="008D29BF"/>
    <w:rsid w:val="008D6228"/>
    <w:rsid w:val="008E299E"/>
    <w:rsid w:val="008E7D77"/>
    <w:rsid w:val="00915311"/>
    <w:rsid w:val="00916C2E"/>
    <w:rsid w:val="0093055F"/>
    <w:rsid w:val="00932AF3"/>
    <w:rsid w:val="009350F0"/>
    <w:rsid w:val="0094466B"/>
    <w:rsid w:val="009469A6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9F66E5"/>
    <w:rsid w:val="00A003E1"/>
    <w:rsid w:val="00A15B72"/>
    <w:rsid w:val="00A17DD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55B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14775"/>
    <w:rsid w:val="00B24B92"/>
    <w:rsid w:val="00B2648D"/>
    <w:rsid w:val="00B35717"/>
    <w:rsid w:val="00B41FD3"/>
    <w:rsid w:val="00B6645C"/>
    <w:rsid w:val="00B75786"/>
    <w:rsid w:val="00B9101F"/>
    <w:rsid w:val="00B92CC4"/>
    <w:rsid w:val="00B93779"/>
    <w:rsid w:val="00BA1692"/>
    <w:rsid w:val="00BA41D9"/>
    <w:rsid w:val="00BA7A96"/>
    <w:rsid w:val="00BD3E2B"/>
    <w:rsid w:val="00C035C5"/>
    <w:rsid w:val="00C0418D"/>
    <w:rsid w:val="00C141F4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5509A"/>
    <w:rsid w:val="00C800CF"/>
    <w:rsid w:val="00C837AD"/>
    <w:rsid w:val="00C84993"/>
    <w:rsid w:val="00C94AC2"/>
    <w:rsid w:val="00C94F59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0458E"/>
    <w:rsid w:val="00E12B3D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1A12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373B2"/>
    <w:rsid w:val="00F4644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character" w:customStyle="1" w:styleId="89pt">
    <w:name w:val="Основной текст (8) + 9 pt"/>
    <w:aliases w:val="Полужирный,Курсив"/>
    <w:uiPriority w:val="99"/>
    <w:rsid w:val="000506F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customStyle="1" w:styleId="Default">
    <w:name w:val="Default"/>
    <w:rsid w:val="00C0418D"/>
    <w:pPr>
      <w:autoSpaceDE w:val="0"/>
      <w:autoSpaceDN w:val="0"/>
      <w:adjustRightInd w:val="0"/>
      <w:spacing w:after="0" w:line="240" w:lineRule="auto"/>
    </w:pPr>
    <w:rPr>
      <w:rFonts w:ascii="Mangal" w:eastAsia="Mangal" w:hAnsi="Mangal" w:cs="Mang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1</cp:lastModifiedBy>
  <cp:revision>3</cp:revision>
  <cp:lastPrinted>2021-09-10T09:52:00Z</cp:lastPrinted>
  <dcterms:created xsi:type="dcterms:W3CDTF">2024-07-29T06:33:00Z</dcterms:created>
  <dcterms:modified xsi:type="dcterms:W3CDTF">2024-07-29T07:05:00Z</dcterms:modified>
</cp:coreProperties>
</file>