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911"/>
      </w:tblGrid>
      <w:tr w:rsidR="009A5B43" w:rsidRPr="00334C48" w:rsidTr="00C05B4F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Заместителю главы администрации города – руководителю департамента экономического развития 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(Ф.И.О.)</w:t>
            </w:r>
          </w:p>
        </w:tc>
      </w:tr>
      <w:tr w:rsidR="009A5B43" w:rsidRPr="00334C48" w:rsidTr="00C05B4F">
        <w:tc>
          <w:tcPr>
            <w:tcW w:w="9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0" w:name="P250"/>
            <w:bookmarkEnd w:id="0"/>
            <w:r w:rsidRPr="00334C48">
              <w:rPr>
                <w:sz w:val="28"/>
                <w:szCs w:val="28"/>
              </w:rPr>
              <w:t>ЗАЯВЛЕНИЕ</w:t>
            </w:r>
          </w:p>
          <w:p w:rsidR="009A5B43" w:rsidRPr="00334C48" w:rsidRDefault="009A5B43" w:rsidP="005E1E4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о предоставлении субсидии</w:t>
            </w:r>
            <w:r w:rsidR="00693F94">
              <w:rPr>
                <w:sz w:val="28"/>
                <w:szCs w:val="28"/>
              </w:rPr>
              <w:t xml:space="preserve"> </w:t>
            </w:r>
          </w:p>
        </w:tc>
      </w:tr>
    </w:tbl>
    <w:p w:rsidR="009A5B43" w:rsidRPr="00334C48" w:rsidRDefault="009A5B43" w:rsidP="009A5B4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2"/>
        <w:gridCol w:w="575"/>
        <w:gridCol w:w="481"/>
        <w:gridCol w:w="1845"/>
        <w:gridCol w:w="23"/>
        <w:gridCol w:w="685"/>
        <w:gridCol w:w="424"/>
        <w:gridCol w:w="1529"/>
        <w:gridCol w:w="174"/>
        <w:gridCol w:w="283"/>
        <w:gridCol w:w="1778"/>
        <w:gridCol w:w="632"/>
      </w:tblGrid>
      <w:tr w:rsidR="00326BFF" w:rsidRPr="00572AA3" w:rsidTr="00AE2E6A">
        <w:tc>
          <w:tcPr>
            <w:tcW w:w="4881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юридического лица либо Ф.И.О. индивидуального предпринимателя, претендующего на получение субсидии</w:t>
            </w:r>
          </w:p>
        </w:tc>
        <w:tc>
          <w:tcPr>
            <w:tcW w:w="4820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2328" w:type="dxa"/>
            <w:gridSpan w:val="3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Дата государственной регистрации</w:t>
            </w:r>
          </w:p>
        </w:tc>
        <w:tc>
          <w:tcPr>
            <w:tcW w:w="2553" w:type="dxa"/>
            <w:gridSpan w:val="3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4881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Ф.И.О., должность руководителя участника (для юридического лица)</w:t>
            </w:r>
          </w:p>
        </w:tc>
        <w:tc>
          <w:tcPr>
            <w:tcW w:w="4820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4881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Адрес (место нахождения юридического лица) либо место жительства индивидуального предпринимателя </w:t>
            </w:r>
          </w:p>
        </w:tc>
        <w:tc>
          <w:tcPr>
            <w:tcW w:w="4820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4881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Почтовый адрес участника</w:t>
            </w:r>
          </w:p>
        </w:tc>
        <w:tc>
          <w:tcPr>
            <w:tcW w:w="4820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4881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Контактное лицо</w:t>
            </w:r>
          </w:p>
        </w:tc>
        <w:tc>
          <w:tcPr>
            <w:tcW w:w="4820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9701" w:type="dxa"/>
            <w:gridSpan w:val="12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Контактные телефоны</w:t>
            </w:r>
          </w:p>
        </w:tc>
      </w:tr>
      <w:tr w:rsidR="00326BFF" w:rsidRPr="00572AA3" w:rsidTr="00AE2E6A">
        <w:tc>
          <w:tcPr>
            <w:tcW w:w="1272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Рабочий:</w:t>
            </w:r>
          </w:p>
        </w:tc>
        <w:tc>
          <w:tcPr>
            <w:tcW w:w="3609" w:type="dxa"/>
            <w:gridSpan w:val="5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Мобильный:</w:t>
            </w:r>
          </w:p>
        </w:tc>
        <w:tc>
          <w:tcPr>
            <w:tcW w:w="2410" w:type="dxa"/>
            <w:gridSpan w:val="2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9701" w:type="dxa"/>
            <w:gridSpan w:val="12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E-</w:t>
            </w:r>
            <w:proofErr w:type="spellStart"/>
            <w:r w:rsidRPr="00572AA3">
              <w:rPr>
                <w:sz w:val="28"/>
                <w:szCs w:val="28"/>
              </w:rPr>
              <w:t>mail</w:t>
            </w:r>
            <w:proofErr w:type="spellEnd"/>
            <w:r w:rsidRPr="00572AA3">
              <w:rPr>
                <w:sz w:val="28"/>
                <w:szCs w:val="28"/>
              </w:rPr>
              <w:t>:</w:t>
            </w:r>
          </w:p>
        </w:tc>
      </w:tr>
      <w:tr w:rsidR="00326BFF" w:rsidRPr="00572AA3" w:rsidTr="00AE2E6A">
        <w:tc>
          <w:tcPr>
            <w:tcW w:w="9701" w:type="dxa"/>
            <w:gridSpan w:val="12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Банковские реквизиты:</w:t>
            </w:r>
          </w:p>
        </w:tc>
      </w:tr>
      <w:tr w:rsidR="00326BFF" w:rsidRPr="00572AA3" w:rsidTr="00AE2E6A">
        <w:tc>
          <w:tcPr>
            <w:tcW w:w="1272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ИНН</w:t>
            </w:r>
          </w:p>
        </w:tc>
        <w:tc>
          <w:tcPr>
            <w:tcW w:w="4033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ОГРН</w:t>
            </w:r>
          </w:p>
        </w:tc>
        <w:tc>
          <w:tcPr>
            <w:tcW w:w="2867" w:type="dxa"/>
            <w:gridSpan w:val="4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1272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КПП</w:t>
            </w:r>
          </w:p>
        </w:tc>
        <w:tc>
          <w:tcPr>
            <w:tcW w:w="4033" w:type="dxa"/>
            <w:gridSpan w:val="6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БИК</w:t>
            </w:r>
          </w:p>
        </w:tc>
        <w:tc>
          <w:tcPr>
            <w:tcW w:w="2867" w:type="dxa"/>
            <w:gridSpan w:val="4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1272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572AA3">
              <w:rPr>
                <w:sz w:val="28"/>
                <w:szCs w:val="28"/>
              </w:rPr>
              <w:t>р</w:t>
            </w:r>
            <w:proofErr w:type="gramEnd"/>
            <w:r w:rsidRPr="00572AA3">
              <w:rPr>
                <w:sz w:val="28"/>
                <w:szCs w:val="28"/>
              </w:rPr>
              <w:t>/с</w:t>
            </w:r>
          </w:p>
        </w:tc>
        <w:tc>
          <w:tcPr>
            <w:tcW w:w="575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5"/>
            <w:vMerge w:val="restart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4396" w:type="dxa"/>
            <w:gridSpan w:val="5"/>
            <w:vMerge w:val="restart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1272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к/с</w:t>
            </w:r>
          </w:p>
        </w:tc>
        <w:tc>
          <w:tcPr>
            <w:tcW w:w="575" w:type="dxa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5"/>
            <w:vMerge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6" w:type="dxa"/>
            <w:gridSpan w:val="5"/>
            <w:vMerge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5305" w:type="dxa"/>
            <w:gridSpan w:val="7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Площадь арендуемого нежилого помещения в городе Белгороде</w:t>
            </w:r>
          </w:p>
        </w:tc>
        <w:tc>
          <w:tcPr>
            <w:tcW w:w="4396" w:type="dxa"/>
            <w:gridSpan w:val="5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5305" w:type="dxa"/>
            <w:gridSpan w:val="7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lastRenderedPageBreak/>
              <w:t>Величина затрат (согласно копиям платежных документов о плате за арендуемое нежилое помещение)</w:t>
            </w:r>
          </w:p>
        </w:tc>
        <w:tc>
          <w:tcPr>
            <w:tcW w:w="4396" w:type="dxa"/>
            <w:gridSpan w:val="5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26BFF" w:rsidRPr="00572AA3" w:rsidTr="00AE2E6A">
        <w:tc>
          <w:tcPr>
            <w:tcW w:w="4173" w:type="dxa"/>
            <w:gridSpan w:val="4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предоставления субсидии (среднесписочная численность сотрудников)</w:t>
            </w:r>
          </w:p>
        </w:tc>
        <w:tc>
          <w:tcPr>
            <w:tcW w:w="2835" w:type="dxa"/>
            <w:gridSpan w:val="5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2693" w:type="dxa"/>
            <w:gridSpan w:val="3"/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</w:tr>
      <w:tr w:rsidR="00326BFF" w:rsidRPr="00572AA3" w:rsidTr="00AE2E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Участник отбора на получение субсидии не является кредитной и страховой организацией, инвестиционным фондом, негосударственным пенсионным фондом, профессиональным участником рынка ценных бумаг, ломбардом, не осуществляет производство и реализацию подакцизных товаров, деятельность в сфере игорного бизнеса и не является участником соглашений о разделе продукции.</w:t>
            </w: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Вся информация, представленная в настоящем заявлении и приложениях к нему, достоверна.</w:t>
            </w: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С условиями проведения отбора и предоставления субсидии </w:t>
            </w:r>
            <w:proofErr w:type="gramStart"/>
            <w:r w:rsidRPr="00572AA3">
              <w:rPr>
                <w:sz w:val="28"/>
                <w:szCs w:val="28"/>
              </w:rPr>
              <w:t>ознакомлен</w:t>
            </w:r>
            <w:proofErr w:type="gramEnd"/>
            <w:r w:rsidRPr="00572AA3">
              <w:rPr>
                <w:sz w:val="28"/>
                <w:szCs w:val="28"/>
              </w:rPr>
              <w:t xml:space="preserve"> и согласен.</w:t>
            </w: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Руководитель юридического лица/индивидуальный предприниматель </w:t>
            </w:r>
          </w:p>
        </w:tc>
      </w:tr>
      <w:tr w:rsidR="00326BFF" w:rsidRPr="00572AA3" w:rsidTr="00AE2E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2" w:type="dxa"/>
        </w:trPr>
        <w:tc>
          <w:tcPr>
            <w:tcW w:w="4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_____________________________</w:t>
            </w:r>
          </w:p>
          <w:p w:rsidR="00326BFF" w:rsidRPr="008162EF" w:rsidRDefault="00326BFF" w:rsidP="00AE2E6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162EF">
              <w:rPr>
                <w:sz w:val="18"/>
                <w:szCs w:val="18"/>
              </w:rPr>
              <w:t>(Ф.И.О.)</w:t>
            </w:r>
          </w:p>
        </w:tc>
        <w:tc>
          <w:tcPr>
            <w:tcW w:w="48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  ________________________________</w:t>
            </w: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326BFF" w:rsidRPr="00572AA3" w:rsidTr="00AE2E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2" w:type="dxa"/>
        </w:trPr>
        <w:tc>
          <w:tcPr>
            <w:tcW w:w="906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«___» __________ 20__</w:t>
            </w:r>
            <w:r>
              <w:rPr>
                <w:sz w:val="28"/>
                <w:szCs w:val="28"/>
              </w:rPr>
              <w:t>г.</w:t>
            </w:r>
          </w:p>
          <w:p w:rsidR="00326BFF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26BFF" w:rsidRPr="00572AA3" w:rsidRDefault="00326BFF" w:rsidP="00AE2E6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B54047" w:rsidRDefault="00B5404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DA2A4C" w:rsidRDefault="00DA2A4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DA2A4C" w:rsidRDefault="00DA2A4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DA2A4C" w:rsidRDefault="00DA2A4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DA2A4C" w:rsidRDefault="00DA2A4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4B5006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314"/>
            <w:bookmarkEnd w:id="1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СОГЛАСИЕ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D82AA8" w:rsidRDefault="00D82AA8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___________________________________</w:t>
            </w:r>
            <w:r w:rsidR="00D82AA8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(заявитель)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7A3C09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9A5B43" w:rsidRPr="0086640E" w:rsidRDefault="009A5B43" w:rsidP="00C05B4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9A5B43" w:rsidRPr="0086640E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(подпись)</w:t>
            </w:r>
          </w:p>
        </w:tc>
      </w:tr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6640E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91D2B" w:rsidRDefault="00F91D2B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26BFF" w:rsidRDefault="00326BF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СОГЛАСИЕ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на обработку персональных данных для индивидуальных предпринимателей 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                                                         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«___» ________20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 полностью)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40E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зареги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стрированны</w:t>
            </w:r>
            <w:proofErr w:type="gramStart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) по   адресу:</w:t>
            </w:r>
          </w:p>
          <w:p w:rsidR="009A5B43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86640E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(индекс и адрес мес</w:t>
            </w:r>
            <w:r w:rsidR="0047366D">
              <w:rPr>
                <w:rFonts w:ascii="Times New Roman" w:hAnsi="Times New Roman" w:cs="Times New Roman"/>
                <w:sz w:val="18"/>
                <w:szCs w:val="18"/>
              </w:rPr>
              <w:t>та регистрации согласно паспорту</w:t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№__________ выдан ___________________________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(орган, выдавший паспорт, и дата выдачи)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9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</w:tc>
      </w:tr>
      <w:tr w:rsidR="009A5B43" w:rsidRPr="00334C48" w:rsidTr="00C05B4F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9A5B43" w:rsidRPr="00334C48" w:rsidTr="00C05B4F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9A5B43" w:rsidRPr="0086640E" w:rsidRDefault="009A5B43" w:rsidP="00C05B4F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9A5B43" w:rsidRPr="00334C48" w:rsidRDefault="009A5B43" w:rsidP="0086640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28"/>
                    </w:rPr>
                    <w:t>(подпись)</w:t>
                  </w:r>
                </w:p>
              </w:tc>
            </w:tr>
          </w:tbl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Default="009A5B43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  <w:p w:rsidR="00F91D2B" w:rsidRDefault="00F91D2B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5FB" w:rsidRPr="00334C48" w:rsidRDefault="00DC35FB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6BFF" w:rsidRDefault="00326BFF" w:rsidP="00F91D2B">
      <w:pPr>
        <w:autoSpaceDE w:val="0"/>
        <w:autoSpaceDN w:val="0"/>
        <w:adjustRightInd w:val="0"/>
        <w:ind w:left="3969"/>
        <w:jc w:val="center"/>
        <w:rPr>
          <w:b/>
          <w:sz w:val="28"/>
          <w:szCs w:val="28"/>
        </w:rPr>
      </w:pPr>
    </w:p>
    <w:p w:rsidR="00326BFF" w:rsidRDefault="00326BF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9A5B43" w:rsidRPr="00334C48" w:rsidTr="00C05B4F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СОГЛАСИЕ</w:t>
            </w:r>
          </w:p>
          <w:p w:rsidR="00326BFF" w:rsidRPr="00334C48" w:rsidRDefault="00326BFF" w:rsidP="00326B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субсидии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 города Белгорода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</w:t>
            </w:r>
          </w:p>
          <w:p w:rsidR="00326BFF" w:rsidRPr="00334C48" w:rsidRDefault="00326BFF" w:rsidP="00326B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326BFF" w:rsidRPr="00334C48" w:rsidRDefault="00326BFF" w:rsidP="00326B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9A5B43" w:rsidRPr="0086640E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(указать лицо, уполномоченное в установленном порядке на осуществление действий от имени </w:t>
            </w:r>
            <w:r w:rsidR="00DC35F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получателя субсидии)</w:t>
            </w:r>
          </w:p>
          <w:p w:rsidR="0086640E" w:rsidRDefault="00DC35FB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(получатель субсидии)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10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1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  <w:proofErr w:type="gramEnd"/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_____________________</w:t>
            </w:r>
            <w:r w:rsidR="009A5B43" w:rsidRPr="00334C48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35FB" w:rsidRDefault="00DC35FB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91D2B" w:rsidRDefault="00F91D2B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26BFF" w:rsidRDefault="00326BF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F1CF9" w:rsidRPr="00FF1CF9" w:rsidRDefault="00FF1CF9" w:rsidP="00FF1CF9">
      <w:pPr>
        <w:jc w:val="center"/>
        <w:rPr>
          <w:sz w:val="28"/>
          <w:szCs w:val="28"/>
        </w:rPr>
      </w:pPr>
      <w:r w:rsidRPr="00FF1CF9">
        <w:rPr>
          <w:sz w:val="28"/>
          <w:szCs w:val="28"/>
        </w:rPr>
        <w:lastRenderedPageBreak/>
        <w:t>Обязательство</w:t>
      </w:r>
    </w:p>
    <w:p w:rsidR="00FF1CF9" w:rsidRPr="00FF1CF9" w:rsidRDefault="00FF1CF9" w:rsidP="00FF1CF9">
      <w:pPr>
        <w:rPr>
          <w:sz w:val="28"/>
          <w:szCs w:val="28"/>
        </w:rPr>
      </w:pPr>
    </w:p>
    <w:p w:rsidR="00FF1CF9" w:rsidRPr="00FF1CF9" w:rsidRDefault="00FF1CF9" w:rsidP="00FF1CF9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FF1CF9" w:rsidRPr="00FF1CF9" w:rsidRDefault="00FF1CF9" w:rsidP="00FF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4B5006" w:rsidRDefault="00326BFF" w:rsidP="00326BFF">
      <w:pPr>
        <w:jc w:val="both"/>
        <w:rPr>
          <w:sz w:val="28"/>
          <w:szCs w:val="28"/>
        </w:rPr>
      </w:pPr>
      <w:r w:rsidRPr="00FF1CF9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подпунктом а) пункта 3.7 настоящего п</w:t>
      </w:r>
      <w:r w:rsidRPr="00FF1CF9">
        <w:rPr>
          <w:sz w:val="28"/>
          <w:szCs w:val="28"/>
        </w:rPr>
        <w:t xml:space="preserve">орядка </w:t>
      </w:r>
      <w:r w:rsidRPr="009A5B43">
        <w:rPr>
          <w:sz w:val="28"/>
          <w:szCs w:val="28"/>
        </w:rPr>
        <w:t xml:space="preserve">предоставления субсидий </w:t>
      </w:r>
      <w:r>
        <w:rPr>
          <w:sz w:val="28"/>
          <w:szCs w:val="28"/>
        </w:rPr>
        <w:t>субъектам малого и среднего предпринимательства сферы креативных индустрий на территории города Белгорода, на возмещение затрат по арендной плате за нежилые помещения, обязуется сохра</w:t>
      </w:r>
      <w:r w:rsidRPr="003C6E76">
        <w:rPr>
          <w:sz w:val="28"/>
          <w:szCs w:val="28"/>
        </w:rPr>
        <w:t>ни</w:t>
      </w:r>
      <w:r>
        <w:rPr>
          <w:sz w:val="28"/>
          <w:szCs w:val="28"/>
        </w:rPr>
        <w:t>ть (увеличить)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среднесписочную численность работников в количестве</w:t>
      </w:r>
      <w:r w:rsidRPr="001D32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 единиц </w:t>
      </w:r>
      <w:r w:rsidRPr="001D321B">
        <w:rPr>
          <w:sz w:val="28"/>
          <w:szCs w:val="28"/>
        </w:rPr>
        <w:t xml:space="preserve">в </w:t>
      </w:r>
      <w:r>
        <w:rPr>
          <w:sz w:val="28"/>
          <w:szCs w:val="28"/>
        </w:rPr>
        <w:t>течение 2024 года по отношению к 2023 году</w:t>
      </w:r>
      <w:r w:rsidR="004B5006">
        <w:rPr>
          <w:sz w:val="28"/>
          <w:szCs w:val="28"/>
        </w:rPr>
        <w:t>.</w:t>
      </w:r>
    </w:p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F1CF9" w:rsidRPr="00334C48" w:rsidTr="007133F1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F1CF9" w:rsidRPr="0086640E" w:rsidRDefault="00FF1CF9" w:rsidP="007133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1CF9" w:rsidRPr="00334C48" w:rsidRDefault="00FF1CF9" w:rsidP="00713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F1CF9" w:rsidRPr="00334C48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F1CF9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F1CF9" w:rsidRDefault="00FF1CF9" w:rsidP="00F61719">
      <w:pPr>
        <w:autoSpaceDE w:val="0"/>
        <w:autoSpaceDN w:val="0"/>
        <w:adjustRightInd w:val="0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9A08D4" w:rsidRDefault="009A08D4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9A08D4">
      <w:pPr>
        <w:rPr>
          <w:sz w:val="28"/>
          <w:szCs w:val="28"/>
        </w:rPr>
      </w:pPr>
    </w:p>
    <w:p w:rsidR="00DA2A4C" w:rsidRDefault="00DA2A4C" w:rsidP="00DA2A4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СПРАВКА</w:t>
      </w:r>
    </w:p>
    <w:p w:rsidR="00DA2A4C" w:rsidRDefault="00DA2A4C" w:rsidP="00DA2A4C">
      <w:pPr>
        <w:jc w:val="center"/>
        <w:rPr>
          <w:sz w:val="28"/>
          <w:szCs w:val="28"/>
        </w:rPr>
      </w:pPr>
    </w:p>
    <w:p w:rsidR="00DA2A4C" w:rsidRPr="00FF1CF9" w:rsidRDefault="00DA2A4C" w:rsidP="00DA2A4C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DA2A4C" w:rsidRPr="00FF1CF9" w:rsidRDefault="00DA2A4C" w:rsidP="00DA2A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C0123E" w:rsidRDefault="00BB7AA7" w:rsidP="00DA2A4C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0123E">
        <w:rPr>
          <w:sz w:val="28"/>
          <w:szCs w:val="28"/>
        </w:rPr>
        <w:t>одтверждаю, что по состоянию на ______________20__г.:</w:t>
      </w:r>
    </w:p>
    <w:p w:rsidR="00C0123E" w:rsidRDefault="00C0123E" w:rsidP="00DA2A4C">
      <w:pPr>
        <w:jc w:val="both"/>
        <w:rPr>
          <w:sz w:val="28"/>
          <w:szCs w:val="28"/>
        </w:rPr>
      </w:pPr>
    </w:p>
    <w:p w:rsidR="00DA2A4C" w:rsidRDefault="00DA2A4C" w:rsidP="00DA2A4C">
      <w:pPr>
        <w:jc w:val="both"/>
        <w:rPr>
          <w:bCs/>
          <w:sz w:val="28"/>
          <w:szCs w:val="28"/>
        </w:rPr>
      </w:pPr>
      <w:r w:rsidRPr="009A5B43">
        <w:rPr>
          <w:sz w:val="28"/>
          <w:szCs w:val="28"/>
        </w:rPr>
        <w:t xml:space="preserve"> </w:t>
      </w:r>
      <w:r w:rsidR="00BB7AA7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- </w:t>
      </w:r>
      <w:r w:rsidRPr="00837383">
        <w:rPr>
          <w:bCs/>
          <w:sz w:val="28"/>
          <w:szCs w:val="28"/>
        </w:rPr>
        <w:t>не явля</w:t>
      </w:r>
      <w:r w:rsidR="00C0123E">
        <w:rPr>
          <w:bCs/>
          <w:sz w:val="28"/>
          <w:szCs w:val="28"/>
        </w:rPr>
        <w:t>юсь</w:t>
      </w:r>
      <w:r w:rsidRPr="00837383">
        <w:rPr>
          <w:bCs/>
          <w:sz w:val="28"/>
          <w:szCs w:val="28"/>
        </w:rPr>
        <w:t xml:space="preserve">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837383">
        <w:rPr>
          <w:bCs/>
          <w:sz w:val="28"/>
          <w:szCs w:val="28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837383">
        <w:rPr>
          <w:bCs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837383">
        <w:rPr>
          <w:bCs/>
          <w:sz w:val="28"/>
          <w:szCs w:val="28"/>
        </w:rPr>
        <w:t xml:space="preserve"> публичных акционерных обществ;</w:t>
      </w:r>
    </w:p>
    <w:p w:rsidR="00DA2A4C" w:rsidRDefault="00DA2A4C" w:rsidP="00DA2A4C">
      <w:pPr>
        <w:jc w:val="both"/>
        <w:rPr>
          <w:bCs/>
          <w:sz w:val="28"/>
          <w:szCs w:val="28"/>
        </w:rPr>
      </w:pPr>
    </w:p>
    <w:p w:rsidR="00DA2A4C" w:rsidRDefault="00DA2A4C" w:rsidP="00BB7AA7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Pr="00DA2A4C">
        <w:rPr>
          <w:bCs/>
          <w:sz w:val="28"/>
          <w:szCs w:val="28"/>
        </w:rPr>
        <w:t xml:space="preserve"> </w:t>
      </w:r>
      <w:r w:rsidRPr="00837383">
        <w:rPr>
          <w:bCs/>
          <w:sz w:val="28"/>
          <w:szCs w:val="28"/>
        </w:rPr>
        <w:t>не нахо</w:t>
      </w:r>
      <w:r w:rsidR="00C0123E">
        <w:rPr>
          <w:bCs/>
          <w:sz w:val="28"/>
          <w:szCs w:val="28"/>
        </w:rPr>
        <w:t>жусь</w:t>
      </w:r>
      <w:r w:rsidRPr="00837383">
        <w:rPr>
          <w:bCs/>
          <w:sz w:val="28"/>
          <w:szCs w:val="28"/>
        </w:rPr>
        <w:t xml:space="preserve">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sz w:val="28"/>
          <w:szCs w:val="28"/>
        </w:rPr>
        <w:t xml:space="preserve"> </w:t>
      </w:r>
    </w:p>
    <w:p w:rsidR="00C0123E" w:rsidRDefault="00C0123E" w:rsidP="00DA2A4C">
      <w:pPr>
        <w:jc w:val="both"/>
        <w:rPr>
          <w:sz w:val="28"/>
          <w:szCs w:val="28"/>
        </w:rPr>
      </w:pPr>
    </w:p>
    <w:p w:rsidR="00C0123E" w:rsidRDefault="00C0123E" w:rsidP="00C108ED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- </w:t>
      </w:r>
      <w:r w:rsidRPr="00837383">
        <w:rPr>
          <w:bCs/>
          <w:sz w:val="28"/>
          <w:szCs w:val="28"/>
        </w:rPr>
        <w:t>не нахо</w:t>
      </w:r>
      <w:r w:rsidR="009531C8">
        <w:rPr>
          <w:bCs/>
          <w:sz w:val="28"/>
          <w:szCs w:val="28"/>
        </w:rPr>
        <w:t>жусь</w:t>
      </w:r>
      <w:r w:rsidRPr="00837383">
        <w:rPr>
          <w:bCs/>
          <w:sz w:val="28"/>
          <w:szCs w:val="28"/>
        </w:rPr>
        <w:t xml:space="preserve">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C0123E" w:rsidRDefault="00C0123E" w:rsidP="00DA2A4C">
      <w:pPr>
        <w:jc w:val="both"/>
        <w:rPr>
          <w:bCs/>
          <w:sz w:val="28"/>
          <w:szCs w:val="28"/>
        </w:rPr>
      </w:pPr>
    </w:p>
    <w:p w:rsidR="00C0123E" w:rsidRDefault="00C0123E" w:rsidP="00C108ED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- </w:t>
      </w:r>
      <w:r w:rsidRPr="00837383">
        <w:rPr>
          <w:bCs/>
          <w:sz w:val="28"/>
          <w:szCs w:val="28"/>
        </w:rPr>
        <w:t>не получа</w:t>
      </w:r>
      <w:r w:rsidR="009531C8">
        <w:rPr>
          <w:bCs/>
          <w:sz w:val="28"/>
          <w:szCs w:val="28"/>
        </w:rPr>
        <w:t>ю</w:t>
      </w:r>
      <w:r w:rsidRPr="00837383">
        <w:rPr>
          <w:bCs/>
          <w:sz w:val="28"/>
          <w:szCs w:val="28"/>
        </w:rPr>
        <w:t xml:space="preserve"> средства из бюджета городского округа «Город Белгород» в соответствии с иными муниципальными правовыми актами на цели, указанные в пунктах 1.2 и 2.3 </w:t>
      </w:r>
      <w:r w:rsidRPr="009A433B">
        <w:rPr>
          <w:sz w:val="28"/>
          <w:szCs w:val="28"/>
        </w:rPr>
        <w:t>порядка предоставления 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  <w:r>
        <w:rPr>
          <w:sz w:val="28"/>
          <w:szCs w:val="28"/>
        </w:rPr>
        <w:t xml:space="preserve"> за нежимые помещения</w:t>
      </w:r>
      <w:r w:rsidRPr="00837383">
        <w:rPr>
          <w:bCs/>
          <w:sz w:val="28"/>
          <w:szCs w:val="28"/>
        </w:rPr>
        <w:t>;</w:t>
      </w:r>
      <w:proofErr w:type="gramEnd"/>
    </w:p>
    <w:p w:rsidR="00C0123E" w:rsidRDefault="00C0123E" w:rsidP="00DA2A4C">
      <w:pPr>
        <w:jc w:val="both"/>
        <w:rPr>
          <w:bCs/>
          <w:sz w:val="28"/>
          <w:szCs w:val="28"/>
        </w:rPr>
      </w:pPr>
    </w:p>
    <w:p w:rsidR="00C0123E" w:rsidRDefault="00C0123E" w:rsidP="00C108E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37383">
        <w:rPr>
          <w:bCs/>
          <w:sz w:val="28"/>
          <w:szCs w:val="28"/>
        </w:rPr>
        <w:t>не явля</w:t>
      </w:r>
      <w:r w:rsidR="009531C8">
        <w:rPr>
          <w:bCs/>
          <w:sz w:val="28"/>
          <w:szCs w:val="28"/>
        </w:rPr>
        <w:t>юсь</w:t>
      </w:r>
      <w:r w:rsidRPr="00837383">
        <w:rPr>
          <w:bCs/>
          <w:sz w:val="28"/>
          <w:szCs w:val="28"/>
        </w:rPr>
        <w:t xml:space="preserve"> иностранным агентом в соответствии с Федеральным законом от 14 июля 2022 года № 255 «О </w:t>
      </w:r>
      <w:proofErr w:type="gramStart"/>
      <w:r w:rsidRPr="00837383">
        <w:rPr>
          <w:bCs/>
          <w:sz w:val="28"/>
          <w:szCs w:val="28"/>
        </w:rPr>
        <w:t>контроле за</w:t>
      </w:r>
      <w:proofErr w:type="gramEnd"/>
      <w:r w:rsidRPr="00837383">
        <w:rPr>
          <w:bCs/>
          <w:sz w:val="28"/>
          <w:szCs w:val="28"/>
        </w:rPr>
        <w:t xml:space="preserve"> деятельностью лиц, находящихся под иностранным влиянием»;</w:t>
      </w:r>
    </w:p>
    <w:p w:rsidR="00C0123E" w:rsidRDefault="00C0123E" w:rsidP="00DA2A4C">
      <w:pPr>
        <w:jc w:val="both"/>
        <w:rPr>
          <w:bCs/>
          <w:sz w:val="28"/>
          <w:szCs w:val="28"/>
        </w:rPr>
      </w:pPr>
    </w:p>
    <w:p w:rsidR="00C0123E" w:rsidRDefault="00C0123E" w:rsidP="00C108E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Pr="00837383">
        <w:rPr>
          <w:bCs/>
          <w:sz w:val="28"/>
          <w:szCs w:val="28"/>
        </w:rPr>
        <w:t>в реестре дисквалифицированных лиц отсутству</w:t>
      </w:r>
      <w:r w:rsidR="009531C8">
        <w:rPr>
          <w:bCs/>
          <w:sz w:val="28"/>
          <w:szCs w:val="28"/>
        </w:rPr>
        <w:t>ю</w:t>
      </w:r>
      <w:r w:rsidRPr="00837383">
        <w:rPr>
          <w:bCs/>
          <w:sz w:val="28"/>
          <w:szCs w:val="28"/>
        </w:rPr>
        <w:t>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бухгалтере;</w:t>
      </w:r>
    </w:p>
    <w:p w:rsidR="00C0123E" w:rsidRDefault="00C0123E" w:rsidP="00DA2A4C">
      <w:pPr>
        <w:jc w:val="both"/>
        <w:rPr>
          <w:bCs/>
          <w:sz w:val="28"/>
          <w:szCs w:val="28"/>
        </w:rPr>
      </w:pPr>
    </w:p>
    <w:p w:rsidR="00C0123E" w:rsidRDefault="00C0123E" w:rsidP="00C108E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B7AA7">
        <w:rPr>
          <w:bCs/>
          <w:sz w:val="28"/>
          <w:szCs w:val="28"/>
        </w:rPr>
        <w:t>не нахожусь</w:t>
      </w:r>
      <w:r w:rsidRPr="00837383">
        <w:rPr>
          <w:bCs/>
          <w:sz w:val="28"/>
          <w:szCs w:val="28"/>
        </w:rPr>
        <w:t xml:space="preserve"> в процессе реорганизации, ликвидации, </w:t>
      </w:r>
      <w:r>
        <w:rPr>
          <w:bCs/>
          <w:sz w:val="28"/>
          <w:szCs w:val="28"/>
        </w:rPr>
        <w:t xml:space="preserve">не </w:t>
      </w:r>
      <w:r w:rsidRPr="00837383">
        <w:rPr>
          <w:bCs/>
          <w:sz w:val="28"/>
          <w:szCs w:val="28"/>
        </w:rPr>
        <w:t>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:rsidR="00C0123E" w:rsidRDefault="00C0123E" w:rsidP="00DA2A4C">
      <w:pPr>
        <w:jc w:val="both"/>
        <w:rPr>
          <w:bCs/>
          <w:sz w:val="28"/>
          <w:szCs w:val="28"/>
        </w:rPr>
      </w:pPr>
    </w:p>
    <w:p w:rsidR="00C0123E" w:rsidRDefault="00C0123E" w:rsidP="00C108E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37383">
        <w:rPr>
          <w:bCs/>
          <w:sz w:val="28"/>
          <w:szCs w:val="28"/>
        </w:rPr>
        <w:t>отсутствует просроченная задолженность по возврату в бюджет городского округа «Город Белгород», иных субсидий, бюджетных инвестиций, а также иной просроченной (неурегулированной) задолженности по денеж</w:t>
      </w:r>
      <w:r>
        <w:rPr>
          <w:bCs/>
          <w:sz w:val="28"/>
          <w:szCs w:val="28"/>
        </w:rPr>
        <w:t>ным обязательствам перед городским округом «Город Белгород»</w:t>
      </w:r>
      <w:r w:rsidR="00BB7AA7">
        <w:rPr>
          <w:bCs/>
          <w:sz w:val="28"/>
          <w:szCs w:val="28"/>
        </w:rPr>
        <w:t>.</w:t>
      </w:r>
    </w:p>
    <w:p w:rsidR="00C0123E" w:rsidRDefault="00C0123E" w:rsidP="00DA2A4C">
      <w:pPr>
        <w:jc w:val="both"/>
        <w:rPr>
          <w:bCs/>
          <w:sz w:val="28"/>
          <w:szCs w:val="28"/>
        </w:rPr>
      </w:pPr>
    </w:p>
    <w:p w:rsidR="00BB7AA7" w:rsidRDefault="00BB7AA7" w:rsidP="00BB7AA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BB7AA7" w:rsidRPr="00334C48" w:rsidTr="0013031E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BB7AA7" w:rsidRPr="00334C48" w:rsidRDefault="00BB7AA7" w:rsidP="001303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B7AA7" w:rsidRPr="0086640E" w:rsidRDefault="00BB7AA7" w:rsidP="001303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BB7AA7" w:rsidRPr="00334C48" w:rsidRDefault="00BB7AA7" w:rsidP="001303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BB7AA7" w:rsidRPr="00334C48" w:rsidRDefault="00BB7AA7" w:rsidP="001303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BB7AA7" w:rsidRDefault="00BB7AA7" w:rsidP="00BB7AA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B7AA7" w:rsidRPr="00334C48" w:rsidRDefault="00BB7AA7" w:rsidP="00BB7A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BB7AA7" w:rsidRDefault="00BB7AA7" w:rsidP="00BB7A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B7AA7" w:rsidRDefault="00BB7AA7" w:rsidP="00BB7AA7">
      <w:pPr>
        <w:autoSpaceDE w:val="0"/>
        <w:autoSpaceDN w:val="0"/>
        <w:adjustRightInd w:val="0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BB7AA7" w:rsidRDefault="00BB7AA7" w:rsidP="00BB7AA7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C0123E" w:rsidRDefault="00C0123E" w:rsidP="00DA2A4C">
      <w:pPr>
        <w:jc w:val="both"/>
        <w:rPr>
          <w:sz w:val="28"/>
          <w:szCs w:val="28"/>
        </w:rPr>
      </w:pPr>
      <w:bookmarkStart w:id="2" w:name="_GoBack"/>
      <w:bookmarkEnd w:id="2"/>
    </w:p>
    <w:sectPr w:rsidR="00C0123E" w:rsidSect="00E17988">
      <w:headerReference w:type="even" r:id="rId12"/>
      <w:headerReference w:type="default" r:id="rId13"/>
      <w:headerReference w:type="first" r:id="rId14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CC" w:rsidRDefault="003B3ECC">
      <w:r>
        <w:separator/>
      </w:r>
    </w:p>
  </w:endnote>
  <w:endnote w:type="continuationSeparator" w:id="0">
    <w:p w:rsidR="003B3ECC" w:rsidRDefault="003B3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CC" w:rsidRDefault="003B3ECC">
      <w:r>
        <w:separator/>
      </w:r>
    </w:p>
  </w:footnote>
  <w:footnote w:type="continuationSeparator" w:id="0">
    <w:p w:rsidR="003B3ECC" w:rsidRDefault="003B3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 w:rsidP="00C05B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DC4B7C" w:rsidRDefault="00DC4B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08ED">
      <w:rPr>
        <w:noProof/>
      </w:rPr>
      <w:t>8</w:t>
    </w:r>
    <w:r>
      <w:rPr>
        <w:noProof/>
      </w:rPr>
      <w:fldChar w:fldCharType="end"/>
    </w:r>
  </w:p>
  <w:p w:rsidR="00DC4B7C" w:rsidRDefault="00DC4B7C" w:rsidP="00C05B4F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Pr="003B460A" w:rsidRDefault="00DC4B7C">
    <w:pPr>
      <w:pStyle w:val="a3"/>
      <w:jc w:val="center"/>
    </w:pPr>
  </w:p>
  <w:p w:rsidR="00DC4B7C" w:rsidRDefault="00DC4B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97F"/>
    <w:multiLevelType w:val="multilevel"/>
    <w:tmpl w:val="4EA0C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590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9D"/>
    <w:rsid w:val="00021825"/>
    <w:rsid w:val="000254BA"/>
    <w:rsid w:val="000308E3"/>
    <w:rsid w:val="00032482"/>
    <w:rsid w:val="00040FF2"/>
    <w:rsid w:val="000538B7"/>
    <w:rsid w:val="00071F0D"/>
    <w:rsid w:val="00086C76"/>
    <w:rsid w:val="000A276F"/>
    <w:rsid w:val="000A3BB9"/>
    <w:rsid w:val="000A6F1F"/>
    <w:rsid w:val="000B004A"/>
    <w:rsid w:val="000B3A24"/>
    <w:rsid w:val="000C2201"/>
    <w:rsid w:val="00104352"/>
    <w:rsid w:val="001148BD"/>
    <w:rsid w:val="00115D94"/>
    <w:rsid w:val="00150A2D"/>
    <w:rsid w:val="00171640"/>
    <w:rsid w:val="001724CE"/>
    <w:rsid w:val="00176C72"/>
    <w:rsid w:val="00190529"/>
    <w:rsid w:val="001B0D05"/>
    <w:rsid w:val="001C31DC"/>
    <w:rsid w:val="001D24E8"/>
    <w:rsid w:val="001D321B"/>
    <w:rsid w:val="001E4854"/>
    <w:rsid w:val="001E6D1A"/>
    <w:rsid w:val="0020223D"/>
    <w:rsid w:val="00204A75"/>
    <w:rsid w:val="00207A8A"/>
    <w:rsid w:val="00225A22"/>
    <w:rsid w:val="002311FA"/>
    <w:rsid w:val="002730E2"/>
    <w:rsid w:val="00285ABD"/>
    <w:rsid w:val="002864C6"/>
    <w:rsid w:val="002B4069"/>
    <w:rsid w:val="002B7413"/>
    <w:rsid w:val="002C4E7E"/>
    <w:rsid w:val="002D7763"/>
    <w:rsid w:val="002E635B"/>
    <w:rsid w:val="002F3A7F"/>
    <w:rsid w:val="002F60A2"/>
    <w:rsid w:val="003258F8"/>
    <w:rsid w:val="00326BFF"/>
    <w:rsid w:val="00342C0A"/>
    <w:rsid w:val="00344DCC"/>
    <w:rsid w:val="00352E51"/>
    <w:rsid w:val="00357A86"/>
    <w:rsid w:val="00364C73"/>
    <w:rsid w:val="003740BF"/>
    <w:rsid w:val="0037558A"/>
    <w:rsid w:val="003837EC"/>
    <w:rsid w:val="00392149"/>
    <w:rsid w:val="003A78CD"/>
    <w:rsid w:val="003B3ECC"/>
    <w:rsid w:val="003B6EBC"/>
    <w:rsid w:val="003C6E76"/>
    <w:rsid w:val="003D153F"/>
    <w:rsid w:val="003D6416"/>
    <w:rsid w:val="003E2C52"/>
    <w:rsid w:val="003F0ACF"/>
    <w:rsid w:val="0040216B"/>
    <w:rsid w:val="004103A6"/>
    <w:rsid w:val="00417881"/>
    <w:rsid w:val="00424C30"/>
    <w:rsid w:val="00425F0D"/>
    <w:rsid w:val="00432BA1"/>
    <w:rsid w:val="00432F9A"/>
    <w:rsid w:val="0044171E"/>
    <w:rsid w:val="004563B5"/>
    <w:rsid w:val="00464AB7"/>
    <w:rsid w:val="00465AA0"/>
    <w:rsid w:val="0047366D"/>
    <w:rsid w:val="00484782"/>
    <w:rsid w:val="004937B4"/>
    <w:rsid w:val="004A2E69"/>
    <w:rsid w:val="004A7217"/>
    <w:rsid w:val="004B5006"/>
    <w:rsid w:val="004C21ED"/>
    <w:rsid w:val="004C6BD5"/>
    <w:rsid w:val="004F2C89"/>
    <w:rsid w:val="00505C24"/>
    <w:rsid w:val="0051174F"/>
    <w:rsid w:val="005548D8"/>
    <w:rsid w:val="00556839"/>
    <w:rsid w:val="0057365D"/>
    <w:rsid w:val="00587131"/>
    <w:rsid w:val="00593010"/>
    <w:rsid w:val="005A7B73"/>
    <w:rsid w:val="005B4994"/>
    <w:rsid w:val="005E1E48"/>
    <w:rsid w:val="005E7AF1"/>
    <w:rsid w:val="005F07A6"/>
    <w:rsid w:val="005F7A91"/>
    <w:rsid w:val="00602DC6"/>
    <w:rsid w:val="0061296F"/>
    <w:rsid w:val="00636963"/>
    <w:rsid w:val="00653820"/>
    <w:rsid w:val="006744DC"/>
    <w:rsid w:val="00683F18"/>
    <w:rsid w:val="006841FD"/>
    <w:rsid w:val="006860DA"/>
    <w:rsid w:val="00690ABE"/>
    <w:rsid w:val="00693AF3"/>
    <w:rsid w:val="00693F94"/>
    <w:rsid w:val="006D3300"/>
    <w:rsid w:val="006E149E"/>
    <w:rsid w:val="006E3340"/>
    <w:rsid w:val="006E3B6E"/>
    <w:rsid w:val="006F064B"/>
    <w:rsid w:val="007006ED"/>
    <w:rsid w:val="007125F5"/>
    <w:rsid w:val="00713316"/>
    <w:rsid w:val="007133F1"/>
    <w:rsid w:val="007154F0"/>
    <w:rsid w:val="00732FA6"/>
    <w:rsid w:val="007368C8"/>
    <w:rsid w:val="00740B12"/>
    <w:rsid w:val="00762505"/>
    <w:rsid w:val="00794589"/>
    <w:rsid w:val="007A3C09"/>
    <w:rsid w:val="007A5DFA"/>
    <w:rsid w:val="007D56B3"/>
    <w:rsid w:val="007E6BB5"/>
    <w:rsid w:val="007E71C1"/>
    <w:rsid w:val="00807020"/>
    <w:rsid w:val="00807227"/>
    <w:rsid w:val="00825906"/>
    <w:rsid w:val="00850E2D"/>
    <w:rsid w:val="00854B64"/>
    <w:rsid w:val="00855D03"/>
    <w:rsid w:val="0086640E"/>
    <w:rsid w:val="00885EB7"/>
    <w:rsid w:val="008947DA"/>
    <w:rsid w:val="008B1117"/>
    <w:rsid w:val="008C3C19"/>
    <w:rsid w:val="009158F0"/>
    <w:rsid w:val="009531C8"/>
    <w:rsid w:val="009545E6"/>
    <w:rsid w:val="009563D6"/>
    <w:rsid w:val="009A08D4"/>
    <w:rsid w:val="009A3355"/>
    <w:rsid w:val="009A5B43"/>
    <w:rsid w:val="009B6699"/>
    <w:rsid w:val="009F0367"/>
    <w:rsid w:val="009F35AA"/>
    <w:rsid w:val="00A03DAA"/>
    <w:rsid w:val="00A0749C"/>
    <w:rsid w:val="00A35713"/>
    <w:rsid w:val="00A35CF3"/>
    <w:rsid w:val="00A36439"/>
    <w:rsid w:val="00A60330"/>
    <w:rsid w:val="00A74B1B"/>
    <w:rsid w:val="00A75C9D"/>
    <w:rsid w:val="00A823E9"/>
    <w:rsid w:val="00A84F65"/>
    <w:rsid w:val="00AF4D2D"/>
    <w:rsid w:val="00AF69BD"/>
    <w:rsid w:val="00B03863"/>
    <w:rsid w:val="00B11521"/>
    <w:rsid w:val="00B353D6"/>
    <w:rsid w:val="00B37EAE"/>
    <w:rsid w:val="00B54047"/>
    <w:rsid w:val="00B7599B"/>
    <w:rsid w:val="00B76815"/>
    <w:rsid w:val="00B819F4"/>
    <w:rsid w:val="00B81F8D"/>
    <w:rsid w:val="00BA7F11"/>
    <w:rsid w:val="00BB75CB"/>
    <w:rsid w:val="00BB7AA7"/>
    <w:rsid w:val="00BE344D"/>
    <w:rsid w:val="00BE7F65"/>
    <w:rsid w:val="00BF30BF"/>
    <w:rsid w:val="00C0123E"/>
    <w:rsid w:val="00C02A4D"/>
    <w:rsid w:val="00C03E77"/>
    <w:rsid w:val="00C05B4F"/>
    <w:rsid w:val="00C108ED"/>
    <w:rsid w:val="00C1307E"/>
    <w:rsid w:val="00C17B7B"/>
    <w:rsid w:val="00C32AC5"/>
    <w:rsid w:val="00C564D0"/>
    <w:rsid w:val="00C5763E"/>
    <w:rsid w:val="00C5772A"/>
    <w:rsid w:val="00C6164F"/>
    <w:rsid w:val="00C64789"/>
    <w:rsid w:val="00C71098"/>
    <w:rsid w:val="00C81875"/>
    <w:rsid w:val="00C84603"/>
    <w:rsid w:val="00C96C7A"/>
    <w:rsid w:val="00CB07B3"/>
    <w:rsid w:val="00CD19DE"/>
    <w:rsid w:val="00CF0112"/>
    <w:rsid w:val="00D24BED"/>
    <w:rsid w:val="00D354CD"/>
    <w:rsid w:val="00D73EF2"/>
    <w:rsid w:val="00D82AA8"/>
    <w:rsid w:val="00D92456"/>
    <w:rsid w:val="00D97C44"/>
    <w:rsid w:val="00DA2A4C"/>
    <w:rsid w:val="00DA3060"/>
    <w:rsid w:val="00DB0D54"/>
    <w:rsid w:val="00DB3FD2"/>
    <w:rsid w:val="00DC35FB"/>
    <w:rsid w:val="00DC4B7C"/>
    <w:rsid w:val="00DE6CBF"/>
    <w:rsid w:val="00DF0C58"/>
    <w:rsid w:val="00E17988"/>
    <w:rsid w:val="00E309C0"/>
    <w:rsid w:val="00E31ECF"/>
    <w:rsid w:val="00E35455"/>
    <w:rsid w:val="00E37457"/>
    <w:rsid w:val="00E400EF"/>
    <w:rsid w:val="00E616B2"/>
    <w:rsid w:val="00E960E8"/>
    <w:rsid w:val="00EA04C7"/>
    <w:rsid w:val="00EC13CE"/>
    <w:rsid w:val="00ED298B"/>
    <w:rsid w:val="00ED4F90"/>
    <w:rsid w:val="00F02609"/>
    <w:rsid w:val="00F135DC"/>
    <w:rsid w:val="00F378FC"/>
    <w:rsid w:val="00F45F84"/>
    <w:rsid w:val="00F61719"/>
    <w:rsid w:val="00F65063"/>
    <w:rsid w:val="00F719AA"/>
    <w:rsid w:val="00F727C8"/>
    <w:rsid w:val="00F91D2B"/>
    <w:rsid w:val="00F93B01"/>
    <w:rsid w:val="00FA2A9F"/>
    <w:rsid w:val="00FA6853"/>
    <w:rsid w:val="00FA7BCC"/>
    <w:rsid w:val="00FB67A2"/>
    <w:rsid w:val="00FD3F85"/>
    <w:rsid w:val="00FD6D7F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0713&amp;dst=372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0713&amp;dst=370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3920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E7F98-EE2D-4F12-85C2-39FB9D5F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Барабашова Екатерина Владимировна</cp:lastModifiedBy>
  <cp:revision>6</cp:revision>
  <cp:lastPrinted>2024-10-10T13:43:00Z</cp:lastPrinted>
  <dcterms:created xsi:type="dcterms:W3CDTF">2024-11-01T14:17:00Z</dcterms:created>
  <dcterms:modified xsi:type="dcterms:W3CDTF">2024-11-06T14:38:00Z</dcterms:modified>
</cp:coreProperties>
</file>